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2A00" w:rsidRPr="00CB7E7D" w:rsidRDefault="00B95019">
      <w:pPr>
        <w:rPr>
          <w:b/>
        </w:rPr>
      </w:pPr>
      <w:r w:rsidRPr="00C62E13">
        <w:rPr>
          <w:b/>
        </w:rPr>
        <w:t xml:space="preserve">Kända fel i </w:t>
      </w:r>
      <w:r w:rsidR="001B0E15">
        <w:rPr>
          <w:b/>
        </w:rPr>
        <w:t>Heureka! för basåret, övningsbok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88"/>
        <w:gridCol w:w="7200"/>
      </w:tblGrid>
      <w:tr w:rsidR="00712A00" w:rsidTr="00712A00">
        <w:tc>
          <w:tcPr>
            <w:tcW w:w="1188" w:type="dxa"/>
          </w:tcPr>
          <w:p w:rsidR="00712A00" w:rsidRPr="00E228CF" w:rsidRDefault="00712A00">
            <w:pPr>
              <w:rPr>
                <w:b/>
              </w:rPr>
            </w:pPr>
            <w:r w:rsidRPr="00E228CF">
              <w:rPr>
                <w:b/>
              </w:rPr>
              <w:t>Uppgift</w:t>
            </w:r>
          </w:p>
        </w:tc>
        <w:tc>
          <w:tcPr>
            <w:tcW w:w="7200" w:type="dxa"/>
          </w:tcPr>
          <w:p w:rsidR="00712A00" w:rsidRPr="00E228CF" w:rsidRDefault="00712A00">
            <w:pPr>
              <w:rPr>
                <w:b/>
              </w:rPr>
            </w:pPr>
            <w:r w:rsidRPr="00E228CF">
              <w:rPr>
                <w:b/>
              </w:rPr>
              <w:t>Fel</w:t>
            </w:r>
          </w:p>
        </w:tc>
      </w:tr>
      <w:tr w:rsidR="00612B9F" w:rsidTr="00712A00">
        <w:tc>
          <w:tcPr>
            <w:tcW w:w="1188" w:type="dxa"/>
          </w:tcPr>
          <w:p w:rsidR="00612B9F" w:rsidRPr="00612B9F" w:rsidRDefault="00843702">
            <w:r>
              <w:t>3.10</w:t>
            </w:r>
          </w:p>
        </w:tc>
        <w:tc>
          <w:tcPr>
            <w:tcW w:w="7200" w:type="dxa"/>
          </w:tcPr>
          <w:p w:rsidR="00612B9F" w:rsidRPr="00843702" w:rsidRDefault="00843702">
            <w:r>
              <w:t>Rätt svar skall vara 5,52*10^3 kg/m3.</w:t>
            </w:r>
            <w:r w:rsidR="00B855D6">
              <w:t xml:space="preserve"> (Står rätt i facit, fel i lösningsdelen.)</w:t>
            </w:r>
          </w:p>
        </w:tc>
      </w:tr>
      <w:tr w:rsidR="00843702" w:rsidTr="00712A00">
        <w:tc>
          <w:tcPr>
            <w:tcW w:w="1188" w:type="dxa"/>
          </w:tcPr>
          <w:p w:rsidR="00843702" w:rsidRPr="00612B9F" w:rsidRDefault="00843702" w:rsidP="00F073A8">
            <w:r>
              <w:t>8.11</w:t>
            </w:r>
          </w:p>
        </w:tc>
        <w:tc>
          <w:tcPr>
            <w:tcW w:w="7200" w:type="dxa"/>
          </w:tcPr>
          <w:p w:rsidR="00843702" w:rsidRPr="00E228CF" w:rsidRDefault="00B855D6" w:rsidP="00F073A8">
            <w:pPr>
              <w:rPr>
                <w:b/>
              </w:rPr>
            </w:pPr>
            <w:r>
              <w:t>Otillräckliga uppgifter givna, går inte att lösa.</w:t>
            </w:r>
            <w:bookmarkStart w:id="0" w:name="_GoBack"/>
            <w:bookmarkEnd w:id="0"/>
          </w:p>
        </w:tc>
      </w:tr>
      <w:tr w:rsidR="00712A00" w:rsidTr="00712A00">
        <w:tc>
          <w:tcPr>
            <w:tcW w:w="1188" w:type="dxa"/>
          </w:tcPr>
          <w:p w:rsidR="00712A00" w:rsidRDefault="00712A00"/>
        </w:tc>
        <w:tc>
          <w:tcPr>
            <w:tcW w:w="7200" w:type="dxa"/>
          </w:tcPr>
          <w:p w:rsidR="00712A00" w:rsidRDefault="00712A00"/>
        </w:tc>
      </w:tr>
      <w:tr w:rsidR="00612B9F" w:rsidTr="00712A00">
        <w:tc>
          <w:tcPr>
            <w:tcW w:w="1188" w:type="dxa"/>
          </w:tcPr>
          <w:p w:rsidR="00612B9F" w:rsidRDefault="00612B9F"/>
        </w:tc>
        <w:tc>
          <w:tcPr>
            <w:tcW w:w="7200" w:type="dxa"/>
          </w:tcPr>
          <w:p w:rsidR="00612B9F" w:rsidRDefault="00612B9F" w:rsidP="00612B9F"/>
        </w:tc>
      </w:tr>
      <w:tr w:rsidR="00612B9F" w:rsidTr="00712A00">
        <w:tc>
          <w:tcPr>
            <w:tcW w:w="1188" w:type="dxa"/>
          </w:tcPr>
          <w:p w:rsidR="00612B9F" w:rsidRDefault="00612B9F"/>
        </w:tc>
        <w:tc>
          <w:tcPr>
            <w:tcW w:w="7200" w:type="dxa"/>
          </w:tcPr>
          <w:p w:rsidR="00612B9F" w:rsidRDefault="00612B9F" w:rsidP="00612B9F"/>
        </w:tc>
      </w:tr>
      <w:tr w:rsidR="004C366C" w:rsidTr="00712A00">
        <w:tc>
          <w:tcPr>
            <w:tcW w:w="1188" w:type="dxa"/>
          </w:tcPr>
          <w:p w:rsidR="004C366C" w:rsidRDefault="004C366C"/>
        </w:tc>
        <w:tc>
          <w:tcPr>
            <w:tcW w:w="7200" w:type="dxa"/>
          </w:tcPr>
          <w:p w:rsidR="004C366C" w:rsidRPr="004C366C" w:rsidRDefault="004C366C"/>
        </w:tc>
      </w:tr>
    </w:tbl>
    <w:p w:rsidR="00712A00" w:rsidRDefault="00712A00"/>
    <w:sectPr w:rsidR="00712A0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1304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2A00"/>
    <w:rsid w:val="001B0E15"/>
    <w:rsid w:val="002C6CEB"/>
    <w:rsid w:val="004C366C"/>
    <w:rsid w:val="00612B9F"/>
    <w:rsid w:val="00712A00"/>
    <w:rsid w:val="0072743E"/>
    <w:rsid w:val="0084231F"/>
    <w:rsid w:val="00843702"/>
    <w:rsid w:val="00B855D6"/>
    <w:rsid w:val="00B95019"/>
    <w:rsid w:val="00CB7E7D"/>
    <w:rsid w:val="00E228CF"/>
    <w:rsid w:val="00ED6EE1"/>
    <w:rsid w:val="00F601CB"/>
    <w:rsid w:val="00FC09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12A0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12A0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2958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33</Words>
  <Characters>180</Characters>
  <Application>Microsoft Office Word</Application>
  <DocSecurity>0</DocSecurity>
  <Lines>1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Rubrik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212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linnaeus</dc:creator>
  <cp:lastModifiedBy>Staffan Linnaeus</cp:lastModifiedBy>
  <cp:revision>6</cp:revision>
  <dcterms:created xsi:type="dcterms:W3CDTF">2017-08-24T14:05:00Z</dcterms:created>
  <dcterms:modified xsi:type="dcterms:W3CDTF">2018-09-07T09:35:00Z</dcterms:modified>
</cp:coreProperties>
</file>